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8E9" w:rsidRPr="004E48E9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Меня зовут 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>Титаренко Лариса Борисовна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Я работаю учителем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физики</w:t>
      </w:r>
    </w:p>
    <w:p w:rsidR="004E48E9" w:rsidRPr="004E48E9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муниципальном автономном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учреждении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средняя общеобразовательная школа № 12 г. Славянска-на-Кубани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образования Славянский район Краснодарского края.</w:t>
      </w:r>
    </w:p>
    <w:p w:rsidR="004E48E9" w:rsidRPr="004E48E9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 высшую квалификационную категорию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Стаж работы – 40 лет. Награждена 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>Почетн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Российской Федерации (приказ МОН РФ от 27 марта 2013 г. №200/к-н</w:t>
      </w:r>
      <w:proofErr w:type="gramStart"/>
      <w:r w:rsidRP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4E48E9" w:rsidRPr="000176A6" w:rsidRDefault="00A50BE8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Мои</w:t>
      </w:r>
      <w:r w:rsidR="007A4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ученики успешно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проходят Государственную итоговую аттестацию. </w:t>
      </w:r>
      <w:r w:rsidR="004E48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</w:t>
      </w:r>
      <w:r w:rsidR="007A4015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 на ОГЭ по физике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достигает 86%. На ЕГЭ по физике все претенденты на медали подтверждают свои результаты высокими баллами. 25</w:t>
      </w:r>
      <w:r w:rsidR="009171D5">
        <w:rPr>
          <w:rFonts w:ascii="Times New Roman" w:eastAsia="Times New Roman" w:hAnsi="Times New Roman" w:cs="Times New Roman"/>
          <w:color w:val="000000"/>
          <w:sz w:val="28"/>
          <w:szCs w:val="28"/>
        </w:rPr>
        <w:t>% сдающих предмет получили от 86 до 92 баллов.</w:t>
      </w:r>
    </w:p>
    <w:p w:rsidR="004E48E9" w:rsidRPr="000176A6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выявляю и развиваю у </w:t>
      </w:r>
      <w:proofErr w:type="gramStart"/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 к научной (интеллектуальной) и творческой деятельности. Мною подготовлены</w:t>
      </w:r>
      <w:r w:rsidR="00917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призеры и победители муниципальных, региональных и заключительных этапов различных конкурсов проектно-исследовательских работ.</w:t>
      </w:r>
    </w:p>
    <w:p w:rsidR="004E48E9" w:rsidRPr="000176A6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 активное участие в экспертной деятельности.</w:t>
      </w:r>
    </w:p>
    <w:p w:rsidR="004E48E9" w:rsidRPr="000176A6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сентября 2023 г. по июнь 2024 г. работала в качестве педагога-</w:t>
      </w:r>
      <w:proofErr w:type="spellStart"/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>апробатора</w:t>
      </w:r>
      <w:proofErr w:type="spellEnd"/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эксперта учебных материалов по программе «Физика. 10 класс. Углубленный уровень», разработанных в условиях модернизации содержания образования и технологий обучения в рамках стратегического проекта МФТИ (Физтех) «Инженерные кадры технологического прорыва».</w:t>
      </w:r>
    </w:p>
    <w:p w:rsidR="004E48E9" w:rsidRPr="000176A6" w:rsidRDefault="004E48E9" w:rsidP="001C24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 участвую в разработке программно-методического сопровождения образовательного процесса. </w:t>
      </w:r>
    </w:p>
    <w:p w:rsidR="001C2493" w:rsidRDefault="004E48E9" w:rsidP="001C2493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 разработала рабочую программу по курсу внеурочной деятельности «</w:t>
      </w:r>
      <w:r w:rsidRPr="000176A6">
        <w:rPr>
          <w:rFonts w:ascii="Times New Roman" w:hAnsi="Times New Roman" w:cs="Times New Roman"/>
          <w:sz w:val="28"/>
          <w:szCs w:val="28"/>
        </w:rPr>
        <w:t>Практикум решения задач по физике</w:t>
      </w:r>
      <w:r w:rsidRPr="0001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10-11 классов естественнонаучного профиля. </w:t>
      </w:r>
    </w:p>
    <w:p w:rsidR="001C2493" w:rsidRPr="001C2493" w:rsidRDefault="001C2493" w:rsidP="001C2493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Я учитель. Я школьник. Я решаю задачи.</w:t>
      </w:r>
    </w:p>
    <w:p w:rsidR="001C2493" w:rsidRPr="001C2493" w:rsidRDefault="001C2493" w:rsidP="001C2493">
      <w:pPr>
        <w:spacing w:line="36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то удачи,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то одни неудачи.</w:t>
      </w:r>
    </w:p>
    <w:p w:rsidR="001C2493" w:rsidRDefault="001C2493" w:rsidP="001C2493">
      <w:pPr>
        <w:spacing w:line="36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Тех и этих отведав,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я свое продолжаю.</w:t>
      </w:r>
    </w:p>
    <w:p w:rsidR="005531CD" w:rsidRDefault="001C2493" w:rsidP="001C2493">
      <w:pPr>
        <w:spacing w:line="360" w:lineRule="auto"/>
        <w:ind w:left="1416" w:firstLine="708"/>
        <w:jc w:val="right"/>
      </w:pP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>Я не знаю ответов.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C2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решаю, решаю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sectPr w:rsidR="005531CD" w:rsidSect="001C24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CD"/>
    <w:rsid w:val="001C2493"/>
    <w:rsid w:val="004E48E9"/>
    <w:rsid w:val="005531CD"/>
    <w:rsid w:val="007A4015"/>
    <w:rsid w:val="009171D5"/>
    <w:rsid w:val="00A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E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2026-02-15T05:31:00Z</dcterms:created>
  <dcterms:modified xsi:type="dcterms:W3CDTF">2026-02-15T06:31:00Z</dcterms:modified>
</cp:coreProperties>
</file>